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E1" w:rsidRDefault="00495CE1">
      <w:r>
        <w:t xml:space="preserve">Английский язык </w:t>
      </w:r>
    </w:p>
    <w:p w:rsidR="00495CE1" w:rsidRDefault="00495CE1"/>
    <w:p w:rsidR="00495CE1" w:rsidRDefault="00495CE1"/>
    <w:p w:rsidR="000E47E7" w:rsidRDefault="002F44F3">
      <w:r>
        <w:t>5</w:t>
      </w:r>
      <w:r w:rsidR="00495CE1">
        <w:t xml:space="preserve"> «Б»</w:t>
      </w:r>
      <w:r>
        <w:t xml:space="preserve">  Класс    </w:t>
      </w:r>
      <w:hyperlink r:id="rId4" w:history="1">
        <w:r>
          <w:rPr>
            <w:rStyle w:val="a3"/>
          </w:rPr>
          <w:t>https://resh.edu.ru/subject/lesson/7494/start/229413/</w:t>
        </w:r>
      </w:hyperlink>
      <w:r>
        <w:t xml:space="preserve">    </w:t>
      </w:r>
    </w:p>
    <w:p w:rsidR="002F44F3" w:rsidRDefault="00495CE1">
      <w:hyperlink r:id="rId5" w:history="1">
        <w:r w:rsidR="002F44F3" w:rsidRPr="00915BB7">
          <w:rPr>
            <w:rStyle w:val="a3"/>
          </w:rPr>
          <w:t>https://resh.edu.ru/subject/lesson/7491/start/229599/</w:t>
        </w:r>
      </w:hyperlink>
    </w:p>
    <w:p w:rsidR="002F44F3" w:rsidRDefault="002F44F3"/>
    <w:p w:rsidR="002F44F3" w:rsidRDefault="002F44F3">
      <w:r>
        <w:t xml:space="preserve">6 </w:t>
      </w:r>
      <w:r w:rsidR="00495CE1">
        <w:t xml:space="preserve">«Б» </w:t>
      </w:r>
      <w:r>
        <w:t xml:space="preserve">класс </w:t>
      </w:r>
      <w:hyperlink r:id="rId6" w:history="1">
        <w:r w:rsidRPr="00915BB7">
          <w:rPr>
            <w:rStyle w:val="a3"/>
          </w:rPr>
          <w:t>https://resh.edu.ru/subject/lesson/6706/start/231831/</w:t>
        </w:r>
      </w:hyperlink>
    </w:p>
    <w:p w:rsidR="002F44F3" w:rsidRDefault="00495CE1">
      <w:hyperlink r:id="rId7" w:history="1">
        <w:r w:rsidR="002F44F3" w:rsidRPr="00915BB7">
          <w:rPr>
            <w:rStyle w:val="a3"/>
          </w:rPr>
          <w:t>https://resh.edu.ru/subject/lesson/6711/start/230529/</w:t>
        </w:r>
      </w:hyperlink>
    </w:p>
    <w:p w:rsidR="002F44F3" w:rsidRDefault="002F44F3"/>
    <w:p w:rsidR="002F44F3" w:rsidRDefault="00AB01CE">
      <w:r>
        <w:t>7 класс</w:t>
      </w:r>
      <w:r w:rsidR="00495CE1">
        <w:t>(2 подгруппа)</w:t>
      </w:r>
      <w:bookmarkStart w:id="0" w:name="_GoBack"/>
      <w:bookmarkEnd w:id="0"/>
      <w:r>
        <w:t xml:space="preserve"> </w:t>
      </w:r>
      <w:hyperlink r:id="rId8" w:history="1">
        <w:r w:rsidRPr="00915BB7">
          <w:rPr>
            <w:rStyle w:val="a3"/>
          </w:rPr>
          <w:t>https://resh.edu.ru/subject/lesson/2779/start/</w:t>
        </w:r>
      </w:hyperlink>
    </w:p>
    <w:p w:rsidR="00AB01CE" w:rsidRDefault="00495CE1">
      <w:hyperlink r:id="rId9" w:history="1">
        <w:r w:rsidR="00AB01CE" w:rsidRPr="00915BB7">
          <w:rPr>
            <w:rStyle w:val="a3"/>
          </w:rPr>
          <w:t>https://resh.edu.ru/subject/lesson/2896/</w:t>
        </w:r>
      </w:hyperlink>
    </w:p>
    <w:p w:rsidR="00AB01CE" w:rsidRDefault="00AB01CE">
      <w:r>
        <w:t xml:space="preserve"> 10 класс </w:t>
      </w:r>
      <w:hyperlink r:id="rId10" w:history="1">
        <w:r w:rsidRPr="00915BB7">
          <w:rPr>
            <w:rStyle w:val="a3"/>
          </w:rPr>
          <w:t>https://resh.edu.ru/subject/lesson/4602/start/22192/</w:t>
        </w:r>
      </w:hyperlink>
    </w:p>
    <w:p w:rsidR="00AB01CE" w:rsidRDefault="00495CE1">
      <w:hyperlink r:id="rId11" w:history="1">
        <w:r w:rsidR="00AB01CE" w:rsidRPr="00915BB7">
          <w:rPr>
            <w:rStyle w:val="a3"/>
          </w:rPr>
          <w:t>https://resh.edu.ru/subject/lesson/6338/start/135962/</w:t>
        </w:r>
      </w:hyperlink>
    </w:p>
    <w:p w:rsidR="00AB01CE" w:rsidRDefault="00495CE1">
      <w:hyperlink r:id="rId12" w:history="1">
        <w:r w:rsidR="00AB01CE" w:rsidRPr="00915BB7">
          <w:rPr>
            <w:rStyle w:val="a3"/>
          </w:rPr>
          <w:t>https://resh.edu.ru/subject/lesson/4643/start/136527/</w:t>
        </w:r>
      </w:hyperlink>
    </w:p>
    <w:p w:rsidR="00AB01CE" w:rsidRDefault="00AB01CE">
      <w:r>
        <w:t xml:space="preserve">11 класс </w:t>
      </w:r>
      <w:hyperlink r:id="rId13" w:history="1">
        <w:r w:rsidRPr="00915BB7">
          <w:rPr>
            <w:rStyle w:val="a3"/>
          </w:rPr>
          <w:t>https://resh.edu.ru/subject/lesson/3569/start/56318/</w:t>
        </w:r>
      </w:hyperlink>
    </w:p>
    <w:p w:rsidR="00AB01CE" w:rsidRDefault="00495CE1">
      <w:hyperlink r:id="rId14" w:history="1">
        <w:r w:rsidR="00AB01CE" w:rsidRPr="00915BB7">
          <w:rPr>
            <w:rStyle w:val="a3"/>
          </w:rPr>
          <w:t>https://resh.edu.ru/subject/lesson/4827/start/76357/</w:t>
        </w:r>
      </w:hyperlink>
    </w:p>
    <w:p w:rsidR="00AB01CE" w:rsidRDefault="00495CE1">
      <w:hyperlink r:id="rId15" w:history="1">
        <w:r w:rsidR="00AB01CE" w:rsidRPr="00915BB7">
          <w:rPr>
            <w:rStyle w:val="a3"/>
          </w:rPr>
          <w:t>https://resh.edu.ru/subject/lesson/4832/start/130796/</w:t>
        </w:r>
      </w:hyperlink>
    </w:p>
    <w:p w:rsidR="00AB01CE" w:rsidRDefault="00E319EF">
      <w:r>
        <w:t xml:space="preserve">3 класс </w:t>
      </w:r>
      <w:hyperlink r:id="rId16" w:history="1">
        <w:r w:rsidRPr="00915BB7">
          <w:rPr>
            <w:rStyle w:val="a3"/>
          </w:rPr>
          <w:t>https://resh.edu.ru/subject/lesson/5103/start/152781/</w:t>
        </w:r>
      </w:hyperlink>
    </w:p>
    <w:p w:rsidR="00E319EF" w:rsidRDefault="00495CE1">
      <w:hyperlink r:id="rId17" w:history="1">
        <w:r w:rsidR="00E319EF" w:rsidRPr="00915BB7">
          <w:rPr>
            <w:rStyle w:val="a3"/>
          </w:rPr>
          <w:t>https://resh.edu.ru/subject/lesson/5105/start/269941/</w:t>
        </w:r>
      </w:hyperlink>
    </w:p>
    <w:p w:rsidR="00E319EF" w:rsidRDefault="00E319EF">
      <w:r>
        <w:t xml:space="preserve">4 класс </w:t>
      </w:r>
      <w:hyperlink r:id="rId18" w:history="1">
        <w:r w:rsidRPr="00915BB7">
          <w:rPr>
            <w:rStyle w:val="a3"/>
          </w:rPr>
          <w:t>https://resh.edu.ru/subject/lesson/5149/start/146842/</w:t>
        </w:r>
      </w:hyperlink>
    </w:p>
    <w:p w:rsidR="00E319EF" w:rsidRDefault="00495CE1">
      <w:hyperlink r:id="rId19" w:history="1">
        <w:r w:rsidR="00E319EF" w:rsidRPr="00915BB7">
          <w:rPr>
            <w:rStyle w:val="a3"/>
          </w:rPr>
          <w:t>https://resh.edu.ru/subject/lesson/4574/start/152406/</w:t>
        </w:r>
      </w:hyperlink>
    </w:p>
    <w:p w:rsidR="00E319EF" w:rsidRDefault="00E319EF"/>
    <w:sectPr w:rsidR="00E3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8"/>
    <w:rsid w:val="000E47E7"/>
    <w:rsid w:val="00107D78"/>
    <w:rsid w:val="002F44F3"/>
    <w:rsid w:val="00495CE1"/>
    <w:rsid w:val="00AB01CE"/>
    <w:rsid w:val="00E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7B1C"/>
  <w15:chartTrackingRefBased/>
  <w15:docId w15:val="{657E8406-DA67-4176-8BDE-04CCDD83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4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79/start/" TargetMode="External"/><Relationship Id="rId13" Type="http://schemas.openxmlformats.org/officeDocument/2006/relationships/hyperlink" Target="https://resh.edu.ru/subject/lesson/3569/start/56318/" TargetMode="External"/><Relationship Id="rId18" Type="http://schemas.openxmlformats.org/officeDocument/2006/relationships/hyperlink" Target="https://resh.edu.ru/subject/lesson/5149/start/14684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711/start/230529/" TargetMode="External"/><Relationship Id="rId12" Type="http://schemas.openxmlformats.org/officeDocument/2006/relationships/hyperlink" Target="https://resh.edu.ru/subject/lesson/4643/start/136527/" TargetMode="External"/><Relationship Id="rId17" Type="http://schemas.openxmlformats.org/officeDocument/2006/relationships/hyperlink" Target="https://resh.edu.ru/subject/lesson/5105/start/2699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103/start/15278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06/start/231831/" TargetMode="External"/><Relationship Id="rId11" Type="http://schemas.openxmlformats.org/officeDocument/2006/relationships/hyperlink" Target="https://resh.edu.ru/subject/lesson/6338/start/135962/" TargetMode="External"/><Relationship Id="rId5" Type="http://schemas.openxmlformats.org/officeDocument/2006/relationships/hyperlink" Target="https://resh.edu.ru/subject/lesson/7491/start/229599/" TargetMode="External"/><Relationship Id="rId15" Type="http://schemas.openxmlformats.org/officeDocument/2006/relationships/hyperlink" Target="https://resh.edu.ru/subject/lesson/4832/start/130796/" TargetMode="External"/><Relationship Id="rId10" Type="http://schemas.openxmlformats.org/officeDocument/2006/relationships/hyperlink" Target="https://resh.edu.ru/subject/lesson/4602/start/22192/" TargetMode="External"/><Relationship Id="rId19" Type="http://schemas.openxmlformats.org/officeDocument/2006/relationships/hyperlink" Target="https://resh.edu.ru/subject/lesson/4574/start/152406/" TargetMode="External"/><Relationship Id="rId4" Type="http://schemas.openxmlformats.org/officeDocument/2006/relationships/hyperlink" Target="https://resh.edu.ru/subject/lesson/7494/start/229413/" TargetMode="External"/><Relationship Id="rId9" Type="http://schemas.openxmlformats.org/officeDocument/2006/relationships/hyperlink" Target="https://resh.edu.ru/subject/lesson/2896/" TargetMode="External"/><Relationship Id="rId14" Type="http://schemas.openxmlformats.org/officeDocument/2006/relationships/hyperlink" Target="https://resh.edu.ru/subject/lesson/4827/start/76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2020-03-13T08:00:00Z</dcterms:created>
  <dcterms:modified xsi:type="dcterms:W3CDTF">2020-03-13T08:46:00Z</dcterms:modified>
</cp:coreProperties>
</file>